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Ind w:w="-459" w:type="dxa"/>
        <w:tblLook w:val="0000" w:firstRow="0" w:lastRow="0" w:firstColumn="0" w:lastColumn="0" w:noHBand="0" w:noVBand="0"/>
      </w:tblPr>
      <w:tblGrid>
        <w:gridCol w:w="1419"/>
        <w:gridCol w:w="3117"/>
        <w:gridCol w:w="6237"/>
      </w:tblGrid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Приложение </w:t>
            </w:r>
            <w:r w:rsidR="00F77948">
              <w:rPr>
                <w:sz w:val="28"/>
                <w:szCs w:val="28"/>
              </w:rPr>
              <w:t>4</w:t>
            </w:r>
          </w:p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к решению Собрания депутатов</w:t>
            </w:r>
          </w:p>
          <w:p w:rsidR="008E4F29" w:rsidRDefault="00FA590B" w:rsidP="00F77948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«О бюджете Зимовниковского сельского поселения Зимовниковского района на 201</w:t>
            </w:r>
            <w:r w:rsidR="00F77948">
              <w:rPr>
                <w:sz w:val="28"/>
                <w:szCs w:val="28"/>
              </w:rPr>
              <w:t>9</w:t>
            </w:r>
            <w:r w:rsidRPr="00FA590B">
              <w:rPr>
                <w:sz w:val="28"/>
                <w:szCs w:val="28"/>
              </w:rPr>
              <w:t xml:space="preserve"> год и на плановый</w:t>
            </w:r>
            <w:r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 xml:space="preserve">период </w:t>
            </w:r>
            <w:r w:rsidR="000B23B1"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>20</w:t>
            </w:r>
            <w:r w:rsidR="00F77948">
              <w:rPr>
                <w:sz w:val="28"/>
                <w:szCs w:val="28"/>
              </w:rPr>
              <w:t>20</w:t>
            </w:r>
            <w:r w:rsidRPr="00FA590B">
              <w:rPr>
                <w:sz w:val="28"/>
                <w:szCs w:val="28"/>
              </w:rPr>
              <w:t xml:space="preserve"> и 20</w:t>
            </w:r>
            <w:r w:rsidR="000B23B1">
              <w:rPr>
                <w:sz w:val="28"/>
                <w:szCs w:val="28"/>
              </w:rPr>
              <w:t>2</w:t>
            </w:r>
            <w:r w:rsidR="00F77948">
              <w:rPr>
                <w:sz w:val="28"/>
                <w:szCs w:val="28"/>
              </w:rPr>
              <w:t>1</w:t>
            </w:r>
            <w:r w:rsidRPr="00FA590B">
              <w:rPr>
                <w:sz w:val="28"/>
                <w:szCs w:val="28"/>
              </w:rPr>
              <w:t xml:space="preserve"> годов»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главных администраторов доходов местного  бюджета -</w:t>
            </w: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органов местного самоуправления  Зимовниковского сельского поселения</w:t>
            </w:r>
          </w:p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администратора </w:t>
            </w:r>
          </w:p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доходов областного бюджета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админи-стратора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</w:rPr>
              <w:t xml:space="preserve"> доходов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FA59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доходов </w:t>
            </w:r>
            <w:r w:rsidR="00FA590B">
              <w:rPr>
                <w:b/>
                <w:bCs/>
                <w:sz w:val="28"/>
                <w:szCs w:val="28"/>
              </w:rPr>
              <w:t xml:space="preserve">местного </w:t>
            </w:r>
            <w:r>
              <w:rPr>
                <w:b/>
                <w:bCs/>
                <w:sz w:val="28"/>
                <w:szCs w:val="28"/>
              </w:rPr>
              <w:t>бюджета</w:t>
            </w: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E4F29" w:rsidRPr="00034409" w:rsidRDefault="008E4F29" w:rsidP="008E4F29">
      <w:pPr>
        <w:rPr>
          <w:sz w:val="2"/>
          <w:szCs w:val="2"/>
        </w:rPr>
      </w:pPr>
    </w:p>
    <w:tbl>
      <w:tblPr>
        <w:tblW w:w="10773" w:type="dxa"/>
        <w:tblInd w:w="-459" w:type="dxa"/>
        <w:tblLook w:val="04A0" w:firstRow="1" w:lastRow="0" w:firstColumn="1" w:lastColumn="0" w:noHBand="0" w:noVBand="1"/>
      </w:tblPr>
      <w:tblGrid>
        <w:gridCol w:w="1418"/>
        <w:gridCol w:w="3118"/>
        <w:gridCol w:w="6237"/>
      </w:tblGrid>
      <w:tr w:rsidR="008E4F29" w:rsidRPr="00034409" w:rsidTr="00987C34">
        <w:trPr>
          <w:trHeight w:val="293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8"/>
              <w:jc w:val="center"/>
              <w:rPr>
                <w:sz w:val="28"/>
                <w:szCs w:val="28"/>
              </w:rPr>
            </w:pPr>
            <w:bookmarkStart w:id="0" w:name="RANGE!A1:C85"/>
            <w:r w:rsidRPr="00034409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9"/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F29" w:rsidRPr="00034409" w:rsidRDefault="008E4F29" w:rsidP="006F5518">
            <w:pPr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3</w:t>
            </w:r>
          </w:p>
        </w:tc>
      </w:tr>
      <w:tr w:rsidR="00425600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600" w:rsidRPr="00425600" w:rsidRDefault="00FA590B" w:rsidP="00FA59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600" w:rsidRPr="00425600" w:rsidRDefault="00FA590B" w:rsidP="00425600">
            <w:pPr>
              <w:jc w:val="center"/>
              <w:rPr>
                <w:color w:val="000000"/>
                <w:sz w:val="28"/>
                <w:szCs w:val="28"/>
              </w:rPr>
            </w:pPr>
            <w:r w:rsidRPr="00FA590B">
              <w:rPr>
                <w:color w:val="000000"/>
                <w:sz w:val="28"/>
                <w:szCs w:val="28"/>
              </w:rPr>
              <w:t>Администрация Зимовниковского сельского поселения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1 11 02033 10 0000 120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sz w:val="28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1 11 02085 10 0000 120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1 11 05025 10 0000 120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1 11 05035 10 0000 120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1 11 07015 10 0000 120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1 11 08050 10 0000 120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 xml:space="preserve">Средства, получаемые от передачи имущества, </w:t>
            </w:r>
            <w:r>
              <w:rPr>
                <w:sz w:val="28"/>
              </w:rPr>
              <w:lastRenderedPageBreak/>
              <w:t>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1 11 09035 10 0000 120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 xml:space="preserve">Доходы от эксплуатации и использования </w:t>
            </w:r>
            <w:proofErr w:type="gramStart"/>
            <w:r>
              <w:rPr>
                <w:sz w:val="28"/>
              </w:rPr>
              <w:t>имущества</w:t>
            </w:r>
            <w:proofErr w:type="gramEnd"/>
            <w:r>
              <w:rPr>
                <w:sz w:val="28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napToGrid w:val="0"/>
                <w:sz w:val="28"/>
                <w:szCs w:val="28"/>
              </w:rPr>
            </w:pPr>
            <w:r w:rsidRPr="00D66504">
              <w:rPr>
                <w:snapToGrid w:val="0"/>
                <w:sz w:val="28"/>
                <w:szCs w:val="28"/>
              </w:rPr>
              <w:t>1 11 09045 10 0000 120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1 13 01995 10 0000 130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9954B6" w:rsidRDefault="00FA590B" w:rsidP="00592E3E">
            <w:pPr>
              <w:jc w:val="both"/>
              <w:rPr>
                <w:sz w:val="28"/>
              </w:rPr>
            </w:pPr>
            <w:r w:rsidRPr="009954B6">
              <w:rPr>
                <w:sz w:val="28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F37BC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1 13 02065 10 0000 130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9954B6" w:rsidRDefault="00FA590B" w:rsidP="00592E3E">
            <w:pPr>
              <w:jc w:val="both"/>
              <w:rPr>
                <w:sz w:val="28"/>
              </w:rPr>
            </w:pPr>
            <w:r w:rsidRPr="009954B6">
              <w:rPr>
                <w:sz w:val="28"/>
              </w:rPr>
              <w:t xml:space="preserve">Доходы, поступающие в порядке возмещения расходов, понесенных в связи с эксплуатацией  имущества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F37BC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1 13 02995 10 0000 130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611942" w:rsidRDefault="00FA590B" w:rsidP="00592E3E">
            <w:pPr>
              <w:jc w:val="both"/>
              <w:rPr>
                <w:sz w:val="28"/>
              </w:rPr>
            </w:pPr>
            <w:r w:rsidRPr="00611942">
              <w:rPr>
                <w:sz w:val="28"/>
              </w:rPr>
              <w:t xml:space="preserve">Прочие доходы от компенсации затрат 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</w:t>
            </w:r>
            <w:r>
              <w:rPr>
                <w:sz w:val="28"/>
              </w:rPr>
              <w:lastRenderedPageBreak/>
              <w:t>части реализации основных средств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1 14 04050 10 0000 420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 xml:space="preserve">Доходы от продажи нематериальных активов, находящихся в собственности </w:t>
            </w:r>
            <w:r>
              <w:rPr>
                <w:sz w:val="28"/>
                <w:szCs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1 14 0602</w:t>
            </w:r>
            <w:r w:rsidRPr="00FB277A">
              <w:rPr>
                <w:sz w:val="28"/>
              </w:rPr>
              <w:t xml:space="preserve">5 </w:t>
            </w:r>
            <w:r>
              <w:rPr>
                <w:sz w:val="28"/>
              </w:rPr>
              <w:t>10 0000 430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AC579A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3948" w:rsidRDefault="00FA590B" w:rsidP="00592E3E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1 15 02050 10 0000 140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sz w:val="28"/>
              </w:rPr>
              <w:t xml:space="preserve">Платежи, взимаемые </w:t>
            </w:r>
            <w:r w:rsidRPr="00FD72AD">
              <w:rPr>
                <w:sz w:val="28"/>
              </w:rPr>
              <w:t>органами управления</w:t>
            </w:r>
            <w:r>
              <w:rPr>
                <w:sz w:val="28"/>
              </w:rPr>
              <w:t xml:space="preserve"> (организациями) сельских поселений за выполнение определенных функций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C8146A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1 16 18050 10 0000 140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1 16 21050 10 0000 140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185B4E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1 16 23050 10 0000 140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953C4" w:rsidRDefault="00FA590B" w:rsidP="00592E3E">
            <w:pPr>
              <w:rPr>
                <w:sz w:val="28"/>
                <w:szCs w:val="28"/>
              </w:rPr>
            </w:pPr>
            <w:r w:rsidRPr="00D953C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FD72AD" w:rsidRDefault="00FA590B" w:rsidP="00592E3E">
            <w:pPr>
              <w:jc w:val="center"/>
              <w:rPr>
                <w:sz w:val="28"/>
              </w:rPr>
            </w:pPr>
            <w:r w:rsidRPr="00FD72AD">
              <w:rPr>
                <w:sz w:val="28"/>
              </w:rPr>
              <w:t>1 16 23051 10 0000 140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FD72AD" w:rsidRDefault="00FA590B" w:rsidP="00592E3E">
            <w:pPr>
              <w:jc w:val="both"/>
              <w:rPr>
                <w:sz w:val="28"/>
              </w:rPr>
            </w:pPr>
            <w:r w:rsidRPr="00FD72AD">
              <w:rPr>
                <w:sz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FB4AF5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FD72AD" w:rsidRDefault="00FA590B" w:rsidP="00592E3E">
            <w:pPr>
              <w:jc w:val="center"/>
              <w:rPr>
                <w:sz w:val="28"/>
              </w:rPr>
            </w:pPr>
            <w:r w:rsidRPr="00FD72AD">
              <w:rPr>
                <w:sz w:val="28"/>
              </w:rPr>
              <w:t>1 16 23052 10 0000 140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FD72AD" w:rsidRDefault="00FA590B" w:rsidP="00592E3E">
            <w:pPr>
              <w:jc w:val="both"/>
              <w:rPr>
                <w:sz w:val="28"/>
              </w:rPr>
            </w:pPr>
            <w:r w:rsidRPr="00FD72AD">
              <w:rPr>
                <w:sz w:val="28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1 16 32000 10 0000 140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212B69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212B69" w:rsidRDefault="00FA590B" w:rsidP="00592E3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1 16 33050 10 0000 140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212B69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102931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1 16 90050 10 0000 140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1 17 01050 10 0000 180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Невыясненные поступления, зачисляемые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1 17 05050 10 0000 180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неналоговые доходы бюджетов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C25679" w:rsidP="00F77948">
            <w:pPr>
              <w:jc w:val="center"/>
              <w:rPr>
                <w:sz w:val="28"/>
              </w:rPr>
            </w:pPr>
            <w:r w:rsidRPr="00C25679">
              <w:rPr>
                <w:sz w:val="28"/>
              </w:rPr>
              <w:t>2 02 15001 10 0000 15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2 02 29999 10 0000 15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субсидии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2713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2 02 30024 10 0000 15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2 02 39999 10 0000 15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субвенции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2 02 40014 10 0000 15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A3DF7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3DF7" w:rsidRPr="00D66504" w:rsidRDefault="00EA3DF7" w:rsidP="005C7FEC">
            <w:pPr>
              <w:rPr>
                <w:sz w:val="28"/>
                <w:szCs w:val="28"/>
                <w:lang w:val="en-US"/>
              </w:rPr>
            </w:pPr>
            <w:r w:rsidRPr="00D66504"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3DF7" w:rsidRDefault="00EA3DF7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2 02 45160 10 0000 15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3DF7" w:rsidRDefault="00EA3DF7" w:rsidP="005C7FEC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592E3E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2 02 49999 10 0000 151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953C4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034E" w:rsidRDefault="00FA590B" w:rsidP="00592E3E">
            <w:pPr>
              <w:rPr>
                <w:sz w:val="28"/>
                <w:szCs w:val="28"/>
              </w:rPr>
            </w:pPr>
            <w:r w:rsidRPr="00D0034E">
              <w:rPr>
                <w:sz w:val="28"/>
                <w:szCs w:val="28"/>
              </w:rPr>
              <w:t>2 07 05030 10 0000 180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3B777D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102931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034E" w:rsidRDefault="00FA590B" w:rsidP="008209F3">
            <w:pPr>
              <w:rPr>
                <w:sz w:val="28"/>
                <w:highlight w:val="darkYellow"/>
              </w:rPr>
            </w:pPr>
            <w:r w:rsidRPr="00D0034E">
              <w:rPr>
                <w:sz w:val="28"/>
              </w:rPr>
              <w:t xml:space="preserve">2 08 05000 </w:t>
            </w:r>
            <w:r w:rsidRPr="00D0034E">
              <w:rPr>
                <w:sz w:val="28"/>
                <w:lang w:val="en-US"/>
              </w:rPr>
              <w:t>10</w:t>
            </w:r>
            <w:r w:rsidRPr="00D0034E">
              <w:rPr>
                <w:sz w:val="28"/>
              </w:rPr>
              <w:t> 0000 1</w:t>
            </w:r>
            <w:r w:rsidR="008209F3">
              <w:rPr>
                <w:sz w:val="28"/>
              </w:rPr>
              <w:t>5</w:t>
            </w:r>
            <w:bookmarkStart w:id="1" w:name="_GoBack"/>
            <w:bookmarkEnd w:id="1"/>
            <w:r w:rsidRPr="00D0034E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Перечисления из бюджетов сельских поселений (в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бюджеты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сельских поселений) для осуществления возврата (зачета)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излишне уплаченных или излишне взысканных сумм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налогов, сборов и иных платежей, а также сумм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процентов за несвоевременное осуществление такого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возврата и процентов, начисленных </w:t>
            </w:r>
            <w:proofErr w:type="gramStart"/>
            <w:r>
              <w:rPr>
                <w:rFonts w:ascii="TimesNewRomanPSMT" w:hAnsi="TimesNewRomanPSMT" w:cs="TimesNewRomanPSMT"/>
                <w:sz w:val="28"/>
                <w:szCs w:val="28"/>
              </w:rPr>
              <w:t>на</w:t>
            </w:r>
            <w:proofErr w:type="gram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излишне</w:t>
            </w:r>
          </w:p>
          <w:p w:rsidR="00FA590B" w:rsidRPr="001610B9" w:rsidRDefault="00FA590B" w:rsidP="00592E3E">
            <w:pPr>
              <w:jc w:val="both"/>
              <w:rPr>
                <w:sz w:val="28"/>
                <w:highlight w:val="darkYellow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взысканные суммы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FA590B" w:rsidP="00D0034E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2 18 05010 10 0000 1</w:t>
            </w:r>
            <w:r w:rsidR="00D0034E" w:rsidRPr="00DD5D19">
              <w:rPr>
                <w:sz w:val="28"/>
              </w:rPr>
              <w:t>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A639C0" w:rsidRDefault="00FA590B" w:rsidP="00592E3E">
            <w:pPr>
              <w:jc w:val="both"/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бюджетными учреждениями остатков субсидий прошлых лет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FA590B" w:rsidP="00D0034E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2 18 05030 10 0000 1</w:t>
            </w:r>
            <w:r w:rsidR="00D0034E" w:rsidRPr="00DD5D19">
              <w:rPr>
                <w:sz w:val="28"/>
              </w:rPr>
              <w:t>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A639C0" w:rsidRDefault="00FA590B" w:rsidP="00592E3E">
            <w:pPr>
              <w:jc w:val="both"/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иными организациями остатков субсидий прошлых лет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DD5D19" w:rsidP="00D0034E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2 19 60010 10 0000 151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DD5D19" w:rsidP="00592E3E">
            <w:pPr>
              <w:jc w:val="both"/>
              <w:rPr>
                <w:sz w:val="28"/>
              </w:rPr>
            </w:pPr>
            <w:r w:rsidRPr="00DD5D19">
              <w:rPr>
                <w:rFonts w:ascii="TimesNewRomanPSMT" w:hAnsi="TimesNewRomanPSMT"/>
                <w:sz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1822F9" w:rsidRPr="00BF2518" w:rsidRDefault="001822F9" w:rsidP="008E4F29">
      <w:pPr>
        <w:rPr>
          <w:sz w:val="28"/>
          <w:szCs w:val="28"/>
        </w:rPr>
      </w:pPr>
    </w:p>
    <w:p w:rsidR="00C00566" w:rsidRDefault="00C00566" w:rsidP="008E4F29">
      <w:pPr>
        <w:rPr>
          <w:sz w:val="28"/>
          <w:szCs w:val="28"/>
        </w:rPr>
      </w:pPr>
    </w:p>
    <w:p w:rsidR="00C00566" w:rsidRPr="00BF2518" w:rsidRDefault="00C00566" w:rsidP="008E4F29">
      <w:pPr>
        <w:rPr>
          <w:sz w:val="28"/>
          <w:szCs w:val="28"/>
        </w:rPr>
      </w:pPr>
    </w:p>
    <w:p w:rsidR="000B23B1" w:rsidRPr="000B23B1" w:rsidRDefault="000B23B1" w:rsidP="000B23B1">
      <w:pPr>
        <w:ind w:firstLine="709"/>
        <w:jc w:val="both"/>
        <w:outlineLvl w:val="0"/>
        <w:rPr>
          <w:sz w:val="28"/>
          <w:szCs w:val="28"/>
        </w:rPr>
      </w:pPr>
      <w:r w:rsidRPr="000B23B1">
        <w:rPr>
          <w:sz w:val="28"/>
          <w:szCs w:val="28"/>
        </w:rPr>
        <w:t>Председатель Собрания депутатов –</w:t>
      </w:r>
    </w:p>
    <w:p w:rsidR="000B23B1" w:rsidRPr="000B23B1" w:rsidRDefault="000B23B1" w:rsidP="000B23B1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B23B1">
        <w:rPr>
          <w:rFonts w:cs="Arial"/>
          <w:bCs/>
          <w:sz w:val="28"/>
          <w:szCs w:val="28"/>
        </w:rPr>
        <w:t xml:space="preserve">глава Зимовниковского сельского поселения                            А.Е. </w:t>
      </w:r>
      <w:proofErr w:type="spellStart"/>
      <w:r w:rsidRPr="000B23B1">
        <w:rPr>
          <w:rFonts w:cs="Arial"/>
          <w:bCs/>
          <w:sz w:val="28"/>
          <w:szCs w:val="28"/>
        </w:rPr>
        <w:t>Кадин</w:t>
      </w:r>
      <w:proofErr w:type="spellEnd"/>
    </w:p>
    <w:p w:rsidR="00987C34" w:rsidRPr="00DB700A" w:rsidRDefault="00987C34" w:rsidP="00987C34">
      <w:pPr>
        <w:spacing w:line="360" w:lineRule="auto"/>
        <w:ind w:firstLine="709"/>
        <w:rPr>
          <w:sz w:val="28"/>
          <w:szCs w:val="28"/>
        </w:rPr>
      </w:pPr>
    </w:p>
    <w:p w:rsidR="00987C34" w:rsidRDefault="00987C34" w:rsidP="008E4F29"/>
    <w:sectPr w:rsidR="00987C34" w:rsidSect="009847E2">
      <w:headerReference w:type="default" r:id="rId8"/>
      <w:footerReference w:type="default" r:id="rId9"/>
      <w:pgSz w:w="11906" w:h="16838"/>
      <w:pgMar w:top="1134" w:right="850" w:bottom="1134" w:left="1134" w:header="708" w:footer="2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AFB" w:rsidRDefault="00B67AFB" w:rsidP="008E4F29">
      <w:r>
        <w:separator/>
      </w:r>
    </w:p>
  </w:endnote>
  <w:endnote w:type="continuationSeparator" w:id="0">
    <w:p w:rsidR="00B67AFB" w:rsidRDefault="00B67AFB" w:rsidP="008E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1693002"/>
      <w:docPartObj>
        <w:docPartGallery w:val="Page Numbers (Bottom of Page)"/>
        <w:docPartUnique/>
      </w:docPartObj>
    </w:sdtPr>
    <w:sdtEndPr/>
    <w:sdtContent>
      <w:p w:rsidR="00C00566" w:rsidRDefault="00C00566">
        <w:pPr>
          <w:pStyle w:val="a7"/>
          <w:jc w:val="right"/>
        </w:pPr>
      </w:p>
      <w:p w:rsidR="00C00566" w:rsidRDefault="00B67AFB">
        <w:pPr>
          <w:pStyle w:val="a7"/>
          <w:jc w:val="right"/>
        </w:pPr>
      </w:p>
    </w:sdtContent>
  </w:sdt>
  <w:p w:rsidR="00C00566" w:rsidRDefault="00C0056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AFB" w:rsidRDefault="00B67AFB" w:rsidP="008E4F29">
      <w:r>
        <w:separator/>
      </w:r>
    </w:p>
  </w:footnote>
  <w:footnote w:type="continuationSeparator" w:id="0">
    <w:p w:rsidR="00B67AFB" w:rsidRDefault="00B67AFB" w:rsidP="008E4F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6"/>
      <w:docPartObj>
        <w:docPartGallery w:val="Page Numbers (Top of Page)"/>
        <w:docPartUnique/>
      </w:docPartObj>
    </w:sdtPr>
    <w:sdtEndPr/>
    <w:sdtContent>
      <w:p w:rsidR="00C00566" w:rsidRDefault="00325D3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09F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00566" w:rsidRDefault="00C005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F29"/>
    <w:rsid w:val="00045B58"/>
    <w:rsid w:val="00067FC9"/>
    <w:rsid w:val="0008785E"/>
    <w:rsid w:val="00094C48"/>
    <w:rsid w:val="000977BC"/>
    <w:rsid w:val="000B23B1"/>
    <w:rsid w:val="000B4292"/>
    <w:rsid w:val="00112BE8"/>
    <w:rsid w:val="001136FA"/>
    <w:rsid w:val="00114E1D"/>
    <w:rsid w:val="00123AEA"/>
    <w:rsid w:val="001513C2"/>
    <w:rsid w:val="001822F9"/>
    <w:rsid w:val="001929FE"/>
    <w:rsid w:val="00193CB9"/>
    <w:rsid w:val="001F5E36"/>
    <w:rsid w:val="00222FE7"/>
    <w:rsid w:val="0023368A"/>
    <w:rsid w:val="00277ED4"/>
    <w:rsid w:val="00300BE6"/>
    <w:rsid w:val="00324979"/>
    <w:rsid w:val="00325D3C"/>
    <w:rsid w:val="00352B23"/>
    <w:rsid w:val="003570CB"/>
    <w:rsid w:val="0038494D"/>
    <w:rsid w:val="00393036"/>
    <w:rsid w:val="003A5197"/>
    <w:rsid w:val="003D585D"/>
    <w:rsid w:val="00425600"/>
    <w:rsid w:val="00426267"/>
    <w:rsid w:val="0043080E"/>
    <w:rsid w:val="004511AD"/>
    <w:rsid w:val="00465058"/>
    <w:rsid w:val="00475735"/>
    <w:rsid w:val="004B586D"/>
    <w:rsid w:val="004B7DFC"/>
    <w:rsid w:val="004D5F5D"/>
    <w:rsid w:val="004F131F"/>
    <w:rsid w:val="00503CEF"/>
    <w:rsid w:val="005421F4"/>
    <w:rsid w:val="00545A83"/>
    <w:rsid w:val="00554B69"/>
    <w:rsid w:val="00556023"/>
    <w:rsid w:val="0057392E"/>
    <w:rsid w:val="00594021"/>
    <w:rsid w:val="00596237"/>
    <w:rsid w:val="005B2574"/>
    <w:rsid w:val="005C6E90"/>
    <w:rsid w:val="005D2E72"/>
    <w:rsid w:val="005D3B8E"/>
    <w:rsid w:val="005F54CD"/>
    <w:rsid w:val="005F7E99"/>
    <w:rsid w:val="00656E94"/>
    <w:rsid w:val="0067190B"/>
    <w:rsid w:val="006C7047"/>
    <w:rsid w:val="006F5518"/>
    <w:rsid w:val="00795040"/>
    <w:rsid w:val="007A248D"/>
    <w:rsid w:val="007C3A85"/>
    <w:rsid w:val="007D6D07"/>
    <w:rsid w:val="007F752E"/>
    <w:rsid w:val="00817B12"/>
    <w:rsid w:val="008209F3"/>
    <w:rsid w:val="0084047F"/>
    <w:rsid w:val="008766DF"/>
    <w:rsid w:val="008943E8"/>
    <w:rsid w:val="00895968"/>
    <w:rsid w:val="008D486A"/>
    <w:rsid w:val="008E4F29"/>
    <w:rsid w:val="008F2AC0"/>
    <w:rsid w:val="00904DC6"/>
    <w:rsid w:val="00906685"/>
    <w:rsid w:val="009847E2"/>
    <w:rsid w:val="00987C34"/>
    <w:rsid w:val="009E646F"/>
    <w:rsid w:val="009E7E1B"/>
    <w:rsid w:val="00A3165E"/>
    <w:rsid w:val="00A56476"/>
    <w:rsid w:val="00A7025F"/>
    <w:rsid w:val="00AA0FAA"/>
    <w:rsid w:val="00AF4C13"/>
    <w:rsid w:val="00B213DE"/>
    <w:rsid w:val="00B67AFB"/>
    <w:rsid w:val="00BA2A33"/>
    <w:rsid w:val="00BF2518"/>
    <w:rsid w:val="00C00566"/>
    <w:rsid w:val="00C01749"/>
    <w:rsid w:val="00C25679"/>
    <w:rsid w:val="00C624EC"/>
    <w:rsid w:val="00C81E69"/>
    <w:rsid w:val="00CA6D4A"/>
    <w:rsid w:val="00CB03B5"/>
    <w:rsid w:val="00CE0FE6"/>
    <w:rsid w:val="00CF1A2A"/>
    <w:rsid w:val="00CF2C45"/>
    <w:rsid w:val="00D0034E"/>
    <w:rsid w:val="00D21195"/>
    <w:rsid w:val="00D22583"/>
    <w:rsid w:val="00D57BA2"/>
    <w:rsid w:val="00D62A34"/>
    <w:rsid w:val="00DD5D19"/>
    <w:rsid w:val="00E46154"/>
    <w:rsid w:val="00E52F1A"/>
    <w:rsid w:val="00EA3DF7"/>
    <w:rsid w:val="00EA6BEE"/>
    <w:rsid w:val="00EB7AF5"/>
    <w:rsid w:val="00ED755A"/>
    <w:rsid w:val="00EE322F"/>
    <w:rsid w:val="00F173AF"/>
    <w:rsid w:val="00F402B2"/>
    <w:rsid w:val="00F632FA"/>
    <w:rsid w:val="00F77948"/>
    <w:rsid w:val="00F82507"/>
    <w:rsid w:val="00FA590B"/>
    <w:rsid w:val="00FB08CD"/>
    <w:rsid w:val="00FC6DC4"/>
    <w:rsid w:val="00FC7B49"/>
    <w:rsid w:val="00FD4CC4"/>
    <w:rsid w:val="00FD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B34BA0-C8D4-400D-AD39-E17903656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18</cp:revision>
  <cp:lastPrinted>2016-11-28T08:08:00Z</cp:lastPrinted>
  <dcterms:created xsi:type="dcterms:W3CDTF">2016-11-22T06:19:00Z</dcterms:created>
  <dcterms:modified xsi:type="dcterms:W3CDTF">2019-01-10T07:27:00Z</dcterms:modified>
</cp:coreProperties>
</file>